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024E" w14:textId="77777777" w:rsidR="006A4CB9" w:rsidRDefault="00DD7B35">
      <w:pPr>
        <w:spacing w:before="22"/>
        <w:ind w:left="264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Software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Available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for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Graduate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Students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in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Education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546"/>
        <w:gridCol w:w="3586"/>
      </w:tblGrid>
      <w:tr w:rsidR="006A4CB9" w14:paraId="11EC517F" w14:textId="77777777">
        <w:trPr>
          <w:trHeight w:hRule="exact" w:val="483"/>
        </w:trPr>
        <w:tc>
          <w:tcPr>
            <w:tcW w:w="4536" w:type="dxa"/>
            <w:tcBorders>
              <w:top w:val="single" w:sz="2" w:space="0" w:color="BFBFBF"/>
              <w:left w:val="single" w:sz="2" w:space="0" w:color="BFBFBF"/>
              <w:bottom w:val="single" w:sz="8" w:space="0" w:color="CCCCCC"/>
              <w:right w:val="single" w:sz="2" w:space="0" w:color="BFBFBF"/>
            </w:tcBorders>
            <w:shd w:val="clear" w:color="auto" w:fill="BEC0BF"/>
          </w:tcPr>
          <w:p w14:paraId="100E2409" w14:textId="77777777" w:rsidR="006A4CB9" w:rsidRDefault="00DD7B35">
            <w:pPr>
              <w:pStyle w:val="TableParagraph"/>
              <w:spacing w:before="72"/>
              <w:ind w:left="10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Software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</w:t>
            </w:r>
          </w:p>
        </w:tc>
        <w:tc>
          <w:tcPr>
            <w:tcW w:w="5546" w:type="dxa"/>
            <w:tcBorders>
              <w:top w:val="single" w:sz="2" w:space="0" w:color="BFBFBF"/>
              <w:left w:val="single" w:sz="2" w:space="0" w:color="BFBFBF"/>
              <w:bottom w:val="single" w:sz="8" w:space="0" w:color="CCCCCC"/>
              <w:right w:val="single" w:sz="2" w:space="0" w:color="BFBFBF"/>
            </w:tcBorders>
            <w:shd w:val="clear" w:color="auto" w:fill="BEC0BF"/>
          </w:tcPr>
          <w:p w14:paraId="09891B81" w14:textId="77777777" w:rsidR="006A4CB9" w:rsidRDefault="00DD7B35">
            <w:pPr>
              <w:pStyle w:val="TableParagraph"/>
              <w:spacing w:before="72"/>
              <w:ind w:left="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Location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6BF0DA1C" w14:textId="77777777" w:rsidR="006A4CB9" w:rsidRDefault="00DD7B35">
            <w:pPr>
              <w:pStyle w:val="TableParagraph"/>
              <w:spacing w:before="72"/>
              <w:ind w:left="6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7"/>
                <w:sz w:val="28"/>
              </w:rPr>
              <w:t>T</w:t>
            </w:r>
            <w:r>
              <w:rPr>
                <w:rFonts w:ascii="Arial"/>
                <w:b/>
                <w:spacing w:val="-6"/>
                <w:sz w:val="28"/>
              </w:rPr>
              <w:t>y</w:t>
            </w:r>
            <w:r>
              <w:rPr>
                <w:rFonts w:ascii="Arial"/>
                <w:b/>
                <w:spacing w:val="-7"/>
                <w:sz w:val="28"/>
              </w:rPr>
              <w:t>p</w:t>
            </w:r>
            <w:r>
              <w:rPr>
                <w:rFonts w:ascii="Arial"/>
                <w:b/>
                <w:spacing w:val="-6"/>
                <w:sz w:val="28"/>
              </w:rPr>
              <w:t>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</w:t>
            </w:r>
          </w:p>
        </w:tc>
      </w:tr>
      <w:tr w:rsidR="006A4CB9" w14:paraId="6CF490D0" w14:textId="77777777">
        <w:trPr>
          <w:trHeight w:hRule="exact" w:val="65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1FF2937" w14:textId="77777777" w:rsidR="006A4CB9" w:rsidRDefault="006A4C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4DCDFAD" w14:textId="77777777" w:rsidR="006A4CB9" w:rsidRDefault="00DD7B35">
            <w:pPr>
              <w:pStyle w:val="TableParagraph"/>
              <w:ind w:left="108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Adobe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Acrobat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 w:rsidR="00DD2C03">
              <w:rPr>
                <w:rFonts w:ascii="Arial"/>
                <w:b/>
                <w:sz w:val="26"/>
              </w:rPr>
              <w:t>Reader</w:t>
            </w:r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87DA845" w14:textId="77777777" w:rsidR="006A4CB9" w:rsidRDefault="006A4C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17AD304B" w14:textId="77777777" w:rsidR="006A4CB9" w:rsidRDefault="00DD7B35">
            <w:pPr>
              <w:pStyle w:val="TableParagraph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6A225CD3" w14:textId="77777777" w:rsidR="00DD2C03" w:rsidRDefault="00DD2C03">
            <w:pPr>
              <w:pStyle w:val="TableParagraph"/>
              <w:spacing w:before="68" w:line="240" w:lineRule="exact"/>
              <w:ind w:left="1138" w:right="222" w:hanging="920"/>
              <w:rPr>
                <w:rFonts w:ascii="Arial"/>
              </w:rPr>
            </w:pPr>
            <w:r>
              <w:rPr>
                <w:rFonts w:ascii="Arial"/>
              </w:rPr>
              <w:t xml:space="preserve">            </w:t>
            </w:r>
          </w:p>
          <w:p w14:paraId="434FF19B" w14:textId="77777777" w:rsidR="006A4CB9" w:rsidRDefault="00DD2C03">
            <w:pPr>
              <w:pStyle w:val="TableParagraph"/>
              <w:spacing w:before="68" w:line="240" w:lineRule="exact"/>
              <w:ind w:left="1138" w:right="222" w:hanging="9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          </w:t>
            </w:r>
            <w:r w:rsidR="00DD7B35">
              <w:rPr>
                <w:rFonts w:ascii="Arial"/>
              </w:rPr>
              <w:t>PDF</w:t>
            </w:r>
            <w:r w:rsidR="00DD7B35"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Reading</w:t>
            </w:r>
          </w:p>
        </w:tc>
      </w:tr>
      <w:tr w:rsidR="006A4CB9" w14:paraId="23ADA227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D645CAB" w14:textId="77777777" w:rsidR="006A4CB9" w:rsidRDefault="00DD7B35">
            <w:pPr>
              <w:pStyle w:val="TableParagraph"/>
              <w:spacing w:before="56"/>
              <w:ind w:left="13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Microsoft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Excel</w:t>
            </w:r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</w:tcPr>
          <w:p w14:paraId="0E43F58C" w14:textId="77777777" w:rsidR="006A4CB9" w:rsidRDefault="00DD7B35">
            <w:pPr>
              <w:pStyle w:val="TableParagraph"/>
              <w:spacing w:before="93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2FC536" w14:textId="77777777" w:rsidR="006A4CB9" w:rsidRDefault="00DD7B35">
            <w:pPr>
              <w:pStyle w:val="TableParagraph"/>
              <w:spacing w:before="61"/>
              <w:ind w:left="6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Spreadsheet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055CC04E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7327D78" w14:textId="77777777" w:rsidR="006A4CB9" w:rsidRDefault="00DD7B35">
            <w:pPr>
              <w:pStyle w:val="TableParagraph"/>
              <w:spacing w:before="43"/>
              <w:ind w:left="9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Microsoft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Powerpoint</w:t>
            </w:r>
            <w:proofErr w:type="spellEnd"/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704537D" w14:textId="77777777" w:rsidR="006A4CB9" w:rsidRDefault="00DD7B35">
            <w:pPr>
              <w:pStyle w:val="TableParagraph"/>
              <w:spacing w:before="101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0C03B5A9" w14:textId="77777777" w:rsidR="006A4CB9" w:rsidRDefault="00DD7B35">
            <w:pPr>
              <w:pStyle w:val="TableParagraph"/>
              <w:spacing w:before="68"/>
              <w:ind w:left="6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Presentation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0B693C7E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24A34BF" w14:textId="77777777" w:rsidR="006A4CB9" w:rsidRDefault="00DD7B35">
            <w:pPr>
              <w:pStyle w:val="TableParagraph"/>
              <w:spacing w:before="50"/>
              <w:ind w:left="11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Microsoft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Outlook</w:t>
            </w:r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</w:tcPr>
          <w:p w14:paraId="03D65703" w14:textId="77777777" w:rsidR="006A4CB9" w:rsidRDefault="00DD7B35">
            <w:pPr>
              <w:pStyle w:val="TableParagraph"/>
              <w:spacing w:before="108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0D4B67A" w14:textId="77777777" w:rsidR="006A4CB9" w:rsidRDefault="00DD7B35">
            <w:pPr>
              <w:pStyle w:val="TableParagraph"/>
              <w:spacing w:before="55"/>
              <w:ind w:left="5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Email/Calendar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76E8F616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F425CE7" w14:textId="77777777" w:rsidR="006A4CB9" w:rsidRDefault="00DD7B35">
            <w:pPr>
              <w:pStyle w:val="TableParagraph"/>
              <w:spacing w:before="58"/>
              <w:ind w:left="13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Microsoft</w:t>
            </w:r>
            <w:r>
              <w:rPr>
                <w:rFonts w:asci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Word</w:t>
            </w:r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FF2ED6D" w14:textId="77777777" w:rsidR="006A4CB9" w:rsidRDefault="00DD7B35">
            <w:pPr>
              <w:pStyle w:val="TableParagraph"/>
              <w:spacing w:before="95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758B2A76" w14:textId="77777777" w:rsidR="006A4CB9" w:rsidRDefault="00DD7B35">
            <w:pPr>
              <w:pStyle w:val="TableParagraph"/>
              <w:spacing w:before="63"/>
              <w:ind w:left="4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Processing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79B6C469" w14:textId="77777777">
        <w:trPr>
          <w:trHeight w:hRule="exact" w:val="57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235A8B2" w14:textId="77777777" w:rsidR="006A4CB9" w:rsidRDefault="00DD2C03">
            <w:pPr>
              <w:pStyle w:val="TableParagraph"/>
              <w:spacing w:before="32"/>
              <w:ind w:left="2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 xml:space="preserve">         </w:t>
            </w:r>
            <w:r w:rsidR="00DD7B35">
              <w:rPr>
                <w:rFonts w:ascii="Arial"/>
                <w:b/>
                <w:sz w:val="26"/>
              </w:rPr>
              <w:t>Firefox,</w:t>
            </w:r>
            <w:r w:rsidR="00DD7B35"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Chrome</w:t>
            </w:r>
            <w:r w:rsidR="00DD7B35">
              <w:rPr>
                <w:rFonts w:ascii="Arial"/>
                <w:b/>
                <w:sz w:val="26"/>
              </w:rPr>
              <w:t>,</w:t>
            </w:r>
            <w:r w:rsidR="00DD7B35"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Edge</w:t>
            </w:r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F95947F" w14:textId="77777777" w:rsidR="006A4CB9" w:rsidRDefault="00DD2C03">
            <w:pPr>
              <w:pStyle w:val="TableParagraph"/>
              <w:spacing w:before="44" w:line="240" w:lineRule="exact"/>
              <w:ind w:left="1264" w:right="379" w:hanging="9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686EB230" w14:textId="77777777" w:rsidR="006A4CB9" w:rsidRDefault="00DD7B35">
            <w:pPr>
              <w:pStyle w:val="TableParagraph"/>
              <w:spacing w:before="137"/>
              <w:ind w:left="9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Browsers</w:t>
            </w:r>
          </w:p>
        </w:tc>
      </w:tr>
      <w:tr w:rsidR="006A4CB9" w14:paraId="04DE009A" w14:textId="77777777">
        <w:trPr>
          <w:trHeight w:hRule="exact" w:val="65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99DC57" w14:textId="77777777" w:rsidR="006A4CB9" w:rsidRDefault="006A4CB9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70A6DA88" w14:textId="77777777" w:rsidR="006A4CB9" w:rsidRDefault="00DD7B3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Nvivo</w:t>
            </w:r>
            <w:proofErr w:type="spellEnd"/>
          </w:p>
        </w:tc>
        <w:tc>
          <w:tcPr>
            <w:tcW w:w="5546" w:type="dxa"/>
            <w:tcBorders>
              <w:top w:val="single" w:sz="8" w:space="0" w:color="CCCCCC"/>
              <w:left w:val="single" w:sz="8" w:space="0" w:color="CCCCCC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C1A8705" w14:textId="77777777" w:rsidR="006A4CB9" w:rsidRDefault="00DD2C03">
            <w:pPr>
              <w:pStyle w:val="TableParagraph"/>
              <w:spacing w:before="71" w:line="240" w:lineRule="exact"/>
              <w:ind w:left="584" w:right="490" w:hanging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0BAAF26" w14:textId="77777777" w:rsidR="006A4CB9" w:rsidRDefault="00DD7B35">
            <w:pPr>
              <w:pStyle w:val="TableParagraph"/>
              <w:spacing w:before="64"/>
              <w:ind w:left="6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Analysis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352E5B83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3C9C579" w14:textId="77777777" w:rsidR="006A4CB9" w:rsidRDefault="00DD7B35">
            <w:pPr>
              <w:pStyle w:val="TableParagraph"/>
              <w:spacing w:before="46"/>
              <w:ind w:right="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Kurzweil</w:t>
            </w:r>
          </w:p>
        </w:tc>
        <w:tc>
          <w:tcPr>
            <w:tcW w:w="554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7EA98F44" w14:textId="77777777" w:rsidR="006A4CB9" w:rsidRDefault="00DD2C03">
            <w:pPr>
              <w:pStyle w:val="TableParagraph"/>
              <w:spacing w:before="51"/>
              <w:ind w:left="6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computers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(Grad.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248)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9EA1B83" w14:textId="77777777" w:rsidR="006A4CB9" w:rsidRDefault="00DD7B35">
            <w:pPr>
              <w:pStyle w:val="TableParagraph"/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Assistive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6"/>
              </w:rPr>
              <w:t>T</w:t>
            </w:r>
            <w:r>
              <w:rPr>
                <w:rFonts w:ascii="Arial"/>
              </w:rPr>
              <w:t>echnology</w:t>
            </w:r>
          </w:p>
        </w:tc>
      </w:tr>
      <w:tr w:rsidR="006A4CB9" w14:paraId="671124A2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E799225" w14:textId="77777777" w:rsidR="006A4CB9" w:rsidRDefault="00DD7B35">
            <w:pPr>
              <w:pStyle w:val="TableParagraph"/>
              <w:spacing w:before="54"/>
              <w:ind w:left="4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Dragon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Naturally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Speaking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8"/>
                <w:sz w:val="26"/>
              </w:rPr>
              <w:t>11</w:t>
            </w:r>
          </w:p>
        </w:tc>
        <w:tc>
          <w:tcPr>
            <w:tcW w:w="554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8E88250" w14:textId="77777777" w:rsidR="006A4CB9" w:rsidRDefault="00DD7B35">
            <w:pPr>
              <w:pStyle w:val="TableParagraph"/>
              <w:spacing w:before="59"/>
              <w:ind w:left="6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Rm.</w:t>
            </w:r>
            <w:r>
              <w:rPr>
                <w:rFonts w:ascii="Arial"/>
                <w:spacing w:val="-2"/>
              </w:rPr>
              <w:t xml:space="preserve"> </w:t>
            </w:r>
            <w:r w:rsidR="00DD2C03">
              <w:rPr>
                <w:rFonts w:ascii="Arial"/>
              </w:rPr>
              <w:t>265</w:t>
            </w:r>
            <w:r>
              <w:rPr>
                <w:rFonts w:ascii="Arial"/>
                <w:spacing w:val="-2"/>
              </w:rPr>
              <w:t xml:space="preserve"> </w:t>
            </w:r>
            <w:r w:rsidR="00DD2C03">
              <w:rPr>
                <w:rFonts w:ascii="Arial"/>
              </w:rPr>
              <w:t>ED-LAB005</w:t>
            </w:r>
            <w:r>
              <w:rPr>
                <w:rFonts w:ascii="Arial"/>
                <w:spacing w:val="-2"/>
              </w:rPr>
              <w:t xml:space="preserve"> 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ADC0DFA" w14:textId="77777777" w:rsidR="006A4CB9" w:rsidRDefault="00DD7B35">
            <w:pPr>
              <w:pStyle w:val="TableParagraph"/>
              <w:spacing w:before="5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Assistive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6"/>
              </w:rPr>
              <w:t>T</w:t>
            </w:r>
            <w:r>
              <w:rPr>
                <w:rFonts w:ascii="Arial"/>
              </w:rPr>
              <w:t>echnology</w:t>
            </w:r>
          </w:p>
        </w:tc>
      </w:tr>
      <w:tr w:rsidR="006A4CB9" w14:paraId="573B5DC9" w14:textId="77777777">
        <w:trPr>
          <w:trHeight w:hRule="exact" w:val="466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7B73B96" w14:textId="77777777" w:rsidR="006A4CB9" w:rsidRDefault="00DD7B35">
            <w:pPr>
              <w:pStyle w:val="TableParagraph"/>
              <w:spacing w:before="41"/>
              <w:ind w:left="9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Adobe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Creative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Cloud</w:t>
            </w:r>
          </w:p>
        </w:tc>
        <w:tc>
          <w:tcPr>
            <w:tcW w:w="554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</w:tcPr>
          <w:p w14:paraId="6B75B013" w14:textId="77777777" w:rsidR="006A4CB9" w:rsidRDefault="00DD7B35">
            <w:pPr>
              <w:pStyle w:val="TableParagraph"/>
              <w:spacing w:before="66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Rm. 265 ED-LAB004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CF0A6CA" w14:textId="77777777" w:rsidR="006A4CB9" w:rsidRDefault="00DD7B35">
            <w:pPr>
              <w:pStyle w:val="TableParagraph"/>
              <w:spacing w:before="66"/>
              <w:ind w:left="5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Graphic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Editing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  <w:tr w:rsidR="006A4CB9" w14:paraId="06FD1B39" w14:textId="77777777">
        <w:trPr>
          <w:trHeight w:hRule="exact" w:val="413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B89D006" w14:textId="77777777" w:rsidR="006A4CB9" w:rsidRDefault="00DD7B35">
            <w:pPr>
              <w:pStyle w:val="TableParagraph"/>
              <w:spacing w:before="55"/>
              <w:ind w:left="12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Survey</w:t>
            </w:r>
            <w:r>
              <w:rPr>
                <w:rFonts w:asci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Software</w:t>
            </w:r>
          </w:p>
        </w:tc>
        <w:tc>
          <w:tcPr>
            <w:tcW w:w="5546" w:type="dxa"/>
            <w:tcBorders>
              <w:top w:val="single" w:sz="2" w:space="0" w:color="BFBFBF"/>
              <w:left w:val="single" w:sz="8" w:space="0" w:color="CCCCCC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0FE2E28" w14:textId="77777777" w:rsidR="006A4CB9" w:rsidRDefault="00DD7B35">
            <w:pPr>
              <w:pStyle w:val="TableParagraph"/>
              <w:spacing w:before="60"/>
              <w:ind w:left="2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(Email: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helpdesk@edu.yorku.ca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35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23D5BF3" w14:textId="77777777" w:rsidR="006A4CB9" w:rsidRDefault="00DD7B35">
            <w:pPr>
              <w:pStyle w:val="TableParagraph"/>
              <w:spacing w:before="60"/>
              <w:ind w:left="5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Creation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</w:tr>
    </w:tbl>
    <w:p w14:paraId="370A180D" w14:textId="77777777" w:rsidR="006A4CB9" w:rsidRDefault="006A4CB9">
      <w:pPr>
        <w:spacing w:before="8"/>
        <w:rPr>
          <w:rFonts w:ascii="Arial" w:eastAsia="Arial" w:hAnsi="Arial" w:cs="Arial"/>
          <w:b/>
          <w:bCs/>
          <w:sz w:val="38"/>
          <w:szCs w:val="38"/>
        </w:rPr>
      </w:pPr>
    </w:p>
    <w:p w14:paraId="194979FD" w14:textId="77777777" w:rsidR="006A4CB9" w:rsidRDefault="00DD7B35">
      <w:pPr>
        <w:spacing w:line="243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*Questions?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Concerns?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Comments?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Feel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free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email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YGSE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echnology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Representative,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w w:val="99"/>
          <w:sz w:val="24"/>
        </w:rPr>
        <w:t xml:space="preserve"> </w:t>
      </w:r>
      <w:hyperlink r:id="rId4" w:history="1">
        <w:r w:rsidR="006E36FA" w:rsidRPr="00715D93">
          <w:rPr>
            <w:rFonts w:ascii="Arial" w:hAnsi="Arial" w:cs="Arial"/>
            <w:sz w:val="24"/>
            <w:szCs w:val="24"/>
            <w:u w:val="single"/>
          </w:rPr>
          <w:t>it.ygse@gmail.com</w:t>
        </w:r>
      </w:hyperlink>
      <w:r w:rsidR="006E36FA">
        <w:rPr>
          <w:rFonts w:ascii="Arial"/>
          <w:sz w:val="24"/>
        </w:rPr>
        <w:t xml:space="preserve"> for </w:t>
      </w:r>
      <w:r>
        <w:rPr>
          <w:rFonts w:ascii="Arial"/>
          <w:sz w:val="24"/>
        </w:rPr>
        <w:t>more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information!</w:t>
      </w:r>
    </w:p>
    <w:p w14:paraId="32D9B035" w14:textId="77777777" w:rsidR="006A4CB9" w:rsidRDefault="00DD7B35">
      <w:pPr>
        <w:pStyle w:val="BodyText"/>
        <w:spacing w:line="243" w:lineRule="auto"/>
      </w:pPr>
      <w:r>
        <w:rPr>
          <w:spacing w:val="-15"/>
        </w:rPr>
        <w:t>T</w:t>
      </w:r>
      <w:r>
        <w:rPr>
          <w:spacing w:val="-14"/>
        </w:rPr>
        <w:t>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device,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include: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21"/>
          <w:w w:val="99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sentences)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program.</w:t>
      </w:r>
    </w:p>
    <w:sectPr w:rsidR="006A4CB9">
      <w:type w:val="continuous"/>
      <w:pgSz w:w="15840" w:h="12240" w:orient="landscape"/>
      <w:pgMar w:top="72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9"/>
    <w:rsid w:val="002E00C5"/>
    <w:rsid w:val="006A4CB9"/>
    <w:rsid w:val="006E36FA"/>
    <w:rsid w:val="00715D93"/>
    <w:rsid w:val="00DD2C03"/>
    <w:rsid w:val="00D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3416"/>
  <w15:docId w15:val="{2412CE62-FF57-43B8-8C7F-F80F537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3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.yg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Avaliable Software 2016 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Avaliable Software 2016 </dc:title>
  <cp:lastModifiedBy>Josefina Rueter</cp:lastModifiedBy>
  <cp:revision>2</cp:revision>
  <dcterms:created xsi:type="dcterms:W3CDTF">2018-11-21T18:16:00Z</dcterms:created>
  <dcterms:modified xsi:type="dcterms:W3CDTF">2018-11-21T18:16:00Z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2018-11-07T00:00:00Z</vt:filetime>
  </property>
</Properties>
</file>